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5729)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6กับครูปรเมษฐ ศรีกำเนิดนะครับ วันนี้สืบเนื่องจากชั่วโมงที่แล้วที่เราได้เรียนเรื่องแยกข้อเท็จจริง ข้อคิดเห็นนะครับเราก็จะมาพูดแสดงความรู้ความเข้าใจจากเรื่องที่ฟังและดูกันนะครับวันนี้คุณ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ทุกคนครับก่อนที่จะเรียนนะครับ ต้องมีสมาธินะครับ ตั้งใจเรียนแล้วจะเรียนคาบนี้ได้อย่างมีความสุขนะครับการพูดแสดงความรู้ ความเข้าใจจากเรื่องที่ฟังและดูก่อนอื่นเดี๋ยวคุณครูคณิตาจะแจ้งจุดประสงค์ให้หนู ๆ ได้รับฟังกันก่อนนะครับ ว่าได้อะไรบ้างจากการเรียนคาบนี้ครับ</w:t>
      </w:r>
    </w:p>
    <w:p>
      <w:pPr>
        <w:pStyle w:val="BodyText"/>
      </w:pPr>
      <w:r>
        <w:t xml:space="preserve">(คุณครูคณิตา)นักเรียนอย่าลืมนะคะ เวลาเราเรียนแต่ละคาบนี่เราจะต้องมีจุดประสงค์ในการเรียนรู้ค่ะ และวันนี้จุดประสงค์การเรียนรู้ก็คือพูดแสดงความรู้ ความเข้าใจจากเรื่องที่ฟังและดูได้ค่ะ 2. พูดแสดงความรู้ความเข้าใจจากเรื่องที่ฟังและดูได้ค่ะ3. เห็นความสำคัญและมีมารยาทในแสดงความรู้ความเข้าใจจากเรื่องที่ฟังและดูค่ะ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ครูมีภาพมาให้คุณครูคณิตาครับ เรามีภาพยังนั่งตัวตรงอยู่นะครับ ตั้งใจเรียนนะครับ มีภาพมาให้ดูเป็นภาพเกี่ยวกับข่าว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อาจจะเป็นแท็ปเล็ตหรือ iPadเป็นสื่อที่เป็นสื่อโซเชียลสาธารณะที่เด็ก ๆ นี่จะเห็นกันอยู่ในชีวิตประจำวันใช่ไหมครับครูคณิตา</w:t>
      </w:r>
    </w:p>
    <w:p>
      <w:pPr>
        <w:pStyle w:val="BodyText"/>
      </w:pPr>
      <w:r>
        <w:t xml:space="preserve">(คุณครูคณิตา) ใช่แล้วค่ะ แต่ เอ๊ะขอแก้ไขนิดหนึ่งนะคะ หนังสือพิมพ์ยกเว้นว่าจะอยู่ในแอปพลิเคชัน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(คุณครูปรเมษฐ)ที่อยู่ปลายทาง มีใครยังอ่านหนังสือพิมพ์อยู่หรือเปล่าไปโรงเรียนนี่ 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หากเราได้อ่านโดยใช้พวกโทรศัพท์หรือพวกอิเล็กทรอนิกส์ต่าง ๆ นี่ก็อาจจะเกิดผลเสียต่อสายตา แต่เขาก็มีจุดเด่นนะคะที่จะอัปเดตข่าวสารได้อย่างรวดเร็วค่ะระหว่างข่าวสารและช่องทางการรับข้อมูลข่าวสารนะครับ เราไปดูกันต่อดีกว่านะครับครูมีคำถามให้นักเรียนคนที่มีชื่อ ร.มีชื่อ ร. เรือ มากที่สุดลุกขึ้นยืนครับเตรียมตัวตอบคำถามนะครับ การฟังและดูข่าวมีประโยชน์อย่างไรคนที่มีชื่อ ร. เรือมากที่สุด ตอบคำ1, 2, 3 ตอบกับคุณครูปลายทางครับคุณครูคณิตา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แล้วการที่เราฟังและดูข่าวนี่มีประโยชน์อย่างไร</w:t>
      </w:r>
    </w:p>
    <w:p>
      <w:pPr>
        <w:pStyle w:val="BodyText"/>
      </w:pPr>
      <w:r>
        <w:t xml:space="preserve">(คุณครูคณิตา) นักเรียนคะตอบคุณครูได้ไหมคะ มีประโยชน์อย่างไรอย่างไร 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</w:t>
      </w:r>
    </w:p>
    <w:p>
      <w:pPr>
        <w:pStyle w:val="BodyText"/>
      </w:pPr>
      <w:r>
        <w:t xml:space="preserve">(คุณครูคณิตา) คุณครูค่ะ ใจของเราสื่อถึงกันค่ะคุณครูนี่จะได้ยินเสียงของนักเรียนแน่นอนคจากการฟังและดูข่าวมีประโยชน์อย่างไร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 ๆเรานี่เป็นเด็กที่รู้ทันข่าวสารต่าง ๆ ได้ค่ะ</w:t>
      </w:r>
    </w:p>
    <w:p>
      <w:pPr>
        <w:pStyle w:val="BodyText"/>
      </w:pPr>
      <w:r>
        <w:t xml:space="preserve">(คุณครูปรเมษฐ)ครูคณิตาตอบคำตอบได้เฉียบคมมากครับ เด็ก ๆ นี่อึ้งทึ่งกันไปเลยทีเดียวนะครับให้นักเรียนคนที่นั่งใกล้จอโทรทัศน์จอโทรทัศน์ที่กำลังดูคุณครูตอบคำถามข้อนี้ครับ นักเรียนคิดว่าข่าวที่นำเสนอเชื่อถือได้หรือไหม เพราะเหตุใดที่นำมาเสอนนี่เชื่อถือได้หรือไม่นำประเด็นจากข้อเท็จจริงที่เราเรียนจากเมื่อวานมาร่วมวิเคราะห์ด้วยนะครับ ให้เวลาตอบ1 2 3 ตอบกับคุณครูปลายทางนะครับคุณครูคณิตาครับ 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นักเรียนคะจำที่คุณครูบอกได้ไหมคะ ในคาบที่แล้วเราเรียนเกี่ยวกับเรื่องข้อเท็จจริง หรือข้อคิดเห็นการที่เราฟังข่าวหรือดูข่าวนี่ 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ที่อยู่ปลายทางฟังซึ่งเป็นข่าวที่คุณครูคณิตาได้อ่านและศึกษามา ซึ่งเป็นข่าวที่มีประโยชน์มากครับเดี๋ยวเราไปฟังครูคณิตาเล่าข่าวดีกว่าครับ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1ชั่วโมงค่ะ ส่วนเด็กที่อายุต่ำกว่า 1 ขวบค่ะงดและไม่ควรใช้อุปกรณ์อิเล็กทรอนิกส์ทุกชนิดค่ะ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 "อุปกรณ์อิเล็กทรอนิกส์ คืออะไรครับ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โทรทัศน์หรือว่าทีวีอะไรต่าง ๆ มากมายนี่ถือเป็นอุปกรณ์อิเล็กทรอนิกส์ค่ะ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เพราะว่าในปัจจุบันนี่คุณพ่อคุณแม่หลายท่านนี่ก็ไม่ได้มีเวลาใช่ไหมคะก็จะให้ลูก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อาของครูนะเขามีลูกนะครับ แล้วคราวนี้พอลูกเขาร้องมาก ๆ นะครับ อาของครูนี่ก็ให้น้องครูไปนี่ ก็ไปเล่นกันปรากฏว่าน้องนี่เงียบไปเลยครับไม่วุ่นวาย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หรือว่าตัวเองนี่ก็เล่นเหมือนกันครับนี่คือการใช้สื่ออิเล็กทรอนิกส์ใช่ไหมครับ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แต่เมื่อกี้ที่คุณครูปรเมษฐพูดใช่ไหมคะการใช้สื่อในการขณะที่ยังเล็กนี่แล้วก็ใช้เป็นเวลานาน ๆ นี่ ก็ส่งผลเสียนะคะส่งผลต่ออารมณ์และจิตใจของผู้ที่ใช้ค่ะแล้วก็อีกอย่างหนึ่งนะคะ ทำให้สมาธิของเด็ก ๆ นี่สั้นลง รวมถึงของนักเรียนนะคะ หรือบุคคลที่เล่นนี่เสียสุขภาพไปด้วย อาจจะทำให้สายตาสั้น ถ้าหากใช้ระยะนาน ๆ นี่ก็จะทำให้สายตาสั้นได้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(คุณครูปรเมษฐ)ผมขอย้อนที่คุณครูคณิตาบอกนะครับไปที่น้องของครูเหมือนเดิม การที่เขาเล่นโทรศัพท์นี่ส่งผลให้สมาธิสั้นอันนี้เป็นเรื่องจริงเพราะจากการสังเกตนี่ไม่สามารถทำอะไรได้นาน ๆ แต่พอจะอยู่กับโทรศัพท์นี่เขาจะอยู่ได้ถ้าเกิดไม่มีโทรศัพท์ทำให้เขาวอกแวก คิดนู่นคิดนี่ทำให้ไม่สามารถที่จะอยู่นิ่งได้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อันนี้ก็เป็นผลพวงของการใช้สื่ออิเล็กทรอนิกส์อย่างที่คุณครูคณิตาเล่าอันนี้ผมเห็นด้วยนะครับ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อันนี้เป็นข่าวที่ครูได้เล่าให้หนู ๆ ฟังคราวนี้เป็นกิจกรรมของหนู ๆ บ้างดีกว่า เป็นชื่อกิจกรรมว่า เจ้าหนู รู้เล่าข่าว ให้นักเรียนปลายทางโดยการคัดสรร คัดเลือกจากคุณครูปลายทางออกมาหน้าชั้นเรียนแล้วเล่าข่าวให้กับเพื่อน ๆ แล้วก็ให้ครูได้ฟังข่าวที่นักเรียนดูมาเมื่อเช้าก่อนที่จะมาโรงเรียนนะครับให้ออกไปเล่าให้เพื่อน ๆ ฟัง ให้เวลา3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ในการพูดนะคะจะต้องมีผู้พูดก็จะต้องมีมารยาทในการพูดนะคะ ก็คือพูดไม่ส่งผลเสียต่อผู้อื่นค่ะหรือว่าเล่าข่าวในส่วนที่เป็นข้อเท็จจริงเท่านั้นนะคะ ได้รับการพิสูจน์ได้นะคะเราก็จะไม่วอกแวกนะคะ ไม่หันไปคุยกับคนอื่นค่ะมันจะรบกวนผู้อื่นนะคะ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นักเรียนต้องสามารถฟังและก็สรุปประเด็นจากเพื่อนได้นะครับ เพราะฉะนั้นเมื่อนักเรควรที่จะแสดงความรู็ความเข้าใจหรือดูได้นั่นเองครับ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วันนี้นักเรียนมีวิธีปฏิบัติตนอย่างไรรับข่าวหรือเหตุการณ์ที่ได้ดูและได้ยินนะครับ คำถามนี้อาจจะงง ๆคุณครูคณิตาครับ เดี๋ยวคุณครูจะขยายให้นักเรียนได้เข้าใจนะครับ ก็หมายถึงว่านักเรียนดูข่าวนี่นักเรียนมีวิธีการดูอย่างไรในการดูอย่างไรแล้วก็มีวิธีการดูอย่างไรให้นักเรียนเลขที่ 2ลุกขึ้นยืนตอบคำถามกับคุณครูปลายทางครจากที่ครูได้เล่ามาให้ฟังอะไรต่าง ๆ นี่ก็จะเป็นเรื่องเกี่ยวกับการดูข่าวการศึกษาหาความรู้เกี่ยวกับเรื่อความเข้าใจนะครับ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นี่ให้ดีก่อนค่ะ หรือหากเราติดตามข่าวสารข่าวสารใดข่าวสารหนึ่งนี่ เราก็จะต้องติดตามตั้งแต่ต้นจนจบค่ะ หรือการดูนะคะหากมีคลิปวิดีโอดูแค่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การที่เราจะไปให้คนอื่นฟังนี่มันก็ต้องดูตั้งแต่ต้นจนจบเพราะฉะนั้น การดูแต่ละครั้งต้องสามารถจับประเด็นให้ได้ ติดตามนี่มีการเปลี่ยนแปลงทุกวันใช่ไหมครับ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ฉะนั้นนี่นักเรียนทุกคนนี่จะต้องข่าวเหล่านั้นอยู่ตลอดเวลา และสิ่งสำคัญอย่างที่บอกค่ะในการที่จะรับรู้ข่าวสารอะไรต่าง ๆหรือการที่รับข่าวสารเหล่านั้นนี่เราจะต้องมีอะไรคะครูปรเมษฐครูปรเมษฐ เราจะในการไตร่ตรองข่าวสารเหล่านั้นค่ะ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(คุณครูปรเมษฐ)สามารถที่จะจับประเด็นในข่าวสารเหล่านั้นหรือแก่นสารจากข่าวเหล่านั้นได้เลยนะคะ</w:t>
      </w:r>
    </w:p>
    <w:p>
      <w:pPr>
        <w:pStyle w:val="BodyText"/>
      </w:pPr>
      <w:r>
        <w:t xml:space="preserve">(คุณครูปรเมษฐ) ต่อไปนะครับตนเองสามารถพูด แสดงความคิดเห็นจากเรื่องฟังและดูได้หรือไม่เพราะเหตุใดคำถามสรุปให้สั้น ๆ ว่าเมื่อดูข่าวแล้วนักเรียนสามารถเล่าเรื่องให้คนอื่นฟังได้หรือไม่นะครับ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เมื่อดูแล้วนี่สามารถเล่าให้คนอื่นฟังได้หรือไม่คุณครูคณิตาครับ ในขณะที่รอนักเรียนตคิดว่าคุณครูคณิตาเล่าให้คนอื่นฟังได้หรือไม่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คงเบื่อความคิดเห็นของครูคณิตาแล้วเบื่อมาก ๆ แล้ว คุณครูปรเมษฐคะตอบได้ไหมคะ ว่าสามารถพูดหรือฟังได้ไหมเด็ก ๆ เบื่อแล้วความคิดเห็นของครูคณิตานี่ ยังจะฟังครูปรเมษฐ</w:t>
      </w:r>
    </w:p>
    <w:p>
      <w:pPr>
        <w:pStyle w:val="BodyText"/>
      </w:pPr>
      <w:r>
        <w:t xml:space="preserve">(คุณครูปรเมษฐ)การที่เราดูหรือฟังนี่ เราจะต้องทำให้ได้นะครับต้องพูดแสดงความที่เราดูมาแล้วเรารู้นี่แล้วเราเข้าใจนี่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แลกเปลี่ยนความเรียนรู้ต่าง ๆ นี่นักเรียนคะไม่ต้องเสียใจไม่ต้องตกใจหรือว่าน้อยใจไปนะคะ ที่ไม่สามารถที่จะออกมาพูดได้หรือเล่าได้ดีเท่าคนอื่นนะคะเราในสมัยนี้นี่ ก็ยังเป็นวัยที่พัฒนาค่ะ ฉะนั้นนักเรียนยังมีเวลาพัฒนาอีกเยอะเลยค่ะ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มีกิจกรรมมาให้ทำครับใบความรู้นะครับ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นาทีเพราะครูเชื่อว่าความสามารถของลูกศิษย์ครูทั่วประเทศนี่เก่ง สามารถทำได้แน่นอนครับ</w:t>
      </w:r>
    </w:p>
    <w:p>
      <w:pPr>
        <w:pStyle w:val="BodyText"/>
      </w:pPr>
      <w:r>
        <w:t xml:space="preserve">(คุณครูคณิตา) เอ้ เดี๋ยวค่ะเบรกนิดหนึ่งค่ะ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ถ้าลืมสมุดก็สามารถใช้กระดาษเหลือใช้ที่เป็นกระดาษเหลือใช้ก็ได้ครับ แล้วนำกระดาษนั้นนี่ไปติดลงในสมุดที่ลืมลงมานะครับ รบช่วยดูนักเรียนด้วยนะคะ หากนักเรียนคนใดลืมนำสมุดมามารบกวนหากระดาษค่ะ อาจจะเป็นกระดาษA4 หรือกระดาษ Reuse นะคะนำมาให้นักเรียนนี่ได้ใช้ครับ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ถ้าเขียนในเล่มของเพื่อนแล้วเพื่อนจะเอาที่ไหนเขียนล่ะคะคุณครูปรเมษฐ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เพราะฉะนั้นก็จัดการลงมือศึกษาใบความรู้ครับ ให้เวลา 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เดี๋ยวเรามาช่วยกันนะครับนักเรียนหลักการพูดแสดงความรู้ความเข้าใจจากเรื่องที่ฟัง จากการฟังและดูนะครับไปดูหลักการกันเลยนะครับ1. ต้องฟังหรือดูเรื่องนั้น ๆ โดยตลอดตั้งแต่ต้นจนจบคือหลักการข้อที่ 1จะดูหรือฟังอะไรก็ตามต้องดูตั้งแต่ต้นจนจบ ไม่อย่างนั้นเราจะไม่สามารถถ่ายทอด หรือเล่าให้คนอื่นข้อที่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หาเราจับแก่นของเรื่องได้นะครับ ข้อที่ 3 ต้องหาข้อคิดหรือประโยชน์จากเรื่องที่ฟังและดูข้อคิดนี่เป็นสิ่งสำคัญข้อคิดตามมา ข้อคิดนำไปใช้ในชีวิตประจำวันครับต่อไปข้อที่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นำข้อมูลที่ได้มานะคะ เรียบเรียงให้สั้น กระทัดรัดและได้ใจความค่ะ แต่ว่าในเมื่อเราเรียงแล้วนี่แล้วนี่ มันก็จะได้ใจความตามรูปแบบและเนื้อหาเดิมค่ะ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พูดโดยลำดับเนื้อหาให้ต่อเนื่องเป็นสิ่งสำคัญนะครับเราต้องเรียงเหตุการณ์จากต้นมาท้ายนะครับ บางคนนี่พูดสลับไปสลับมา จะเข้าใจไม่ครับครูคณิตา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คุณครูจะบอกเคล็ดลับในการเล่าเรื่องนะคะ ใครทำอะไรที่ไหน เมื่อไหร่ เกิดเหตุการณ์อะไรขึ้น และผลเป็นอย่างไร นี่คือเหตุการณ์ที่เราสามารถเล่าเรื่องได้อย่างต่อเนื่องนะคะ</w:t>
      </w:r>
    </w:p>
    <w:p>
      <w:pPr>
        <w:pStyle w:val="BodyText"/>
      </w:pPr>
      <w:r>
        <w:t xml:space="preserve">(คุณครูปรเมษฐ) ใช่ครับนักเรียนเป็นหลักการที่นำไปใช้ในชีวิตได้นะครับ ข้อที่ 6 ถ้าเป็นการฟังควรจดสาระสำคัญ มีจดดีกว่าจำ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ถ้าเราไม่สามารถสรุปองค์ความรู้แล้วจำได้นี่จดดีกว่าครับนักเรียนก็เช่นเดียวกันนะครับ เวลาที่ครูอธิบายก็ควรจะจดหลักการซึ่งหนู ๆ ได้ทำเป็นแผนผังความคิดก็เพิ่มเติมไปได้นะครับ จำไม่หมดจดดีกว่าจำนะครับ อันนี้ก็เป็นอีกหนึ่งเรื่องที่ให้ได้จำไว้นะครับ เดี๋ยวเราให้ดูสิ่งดีมีประโยชน์กันดีกว่า วันนี้นะครับ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 อย่างมีสมาธิ ต้องตั้งใจในห้องเรียนนะครับ จะสร้างความเดือดร้อนให้กับเพื่อนคนอื่น ๆนะครับ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[เสียงวีดิทัศน์]สวัสดีครับ ผมหมอพรเทพนะครับ หมอกล้วยเป็นผู้ทรงคุณวุฒิในของ สสส. นะครับเห็นผมถือมาไหมครับ นี่เป็นกล้วยน้ำว้าเต็มลูกนะครับ สารอาหารครบถ้วนเหมือนนมแม่นะครับผมกินมา 30 ปีแล้วเพราะว่ามีสารหลายตัวนะครับ ทำให้ยั่งยืนแล้วก็ทำให้กล้ามเนื้อและผิวหนังนี่ เป็นหนุ่มตลอดเวลาตรงนี้มันยังฝากอยู่ผลไม้ที่จะไม่หวานเกินไป กินแล้วมีความสุขมาก เพราะว่ามันจะไปเลี้ยงสมองเลยทุกวันเลยก็คือทำจิตใจให้ร่าเริงเบิกบาน ต้องยิ้มในยุคของโซเชียลมีเดียมีส่วนประกอบอะไรบ้าง และใช้สิ่งเหล่านั้นอย่างยิ่งคือสำหรับวัยเด็ก จะทำอย่างไรให้เด็ก 60สำหรับวัยทำงาน เราจะทำอย่างไรให้ทำงาน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สุขภาพดีขอบคุณ คุณหมอซึ่งเผยแพร่โดย สำนักงานส่งเสริมสุขภาพครับ เดี๋ยวเราไปทำกิจกรรมกันต่อเลยดีกว่าครับนักเรียน เรามาตอบคำถามกัน จากการชมวีดิทัศน์เมื่อสักครู่นี้นะครับที่จะนำไปพูดแสดงความรู้ความเข้าใจข้อที่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 ครูคณิตา ตอบในใจเขาหรือยกมือตอบ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เมื่อกี้นี่ทำให้นักเรียนนี่อกสั่นด้วยการสุ่มเรียกชื่อไปเยอะแล้ว เพราะฉะนั้นช่วยกันเป็นการตอบคำถามที่จะนำไปสู่การพูดด้วยนะครับข้อที่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ได้ประโยชน์อะไรบ้าง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นักเรียนมีความรู้สึกอย่างไรกับข่าวหรือเหตุการณ์นั้นคะเกินขึ้นนะคะ เดี๋ยวคุณครูแพรตัดให้ค่ะนักเรียนมีความรู้สึกอย่างไรจากการดูและการฟังข่าวค่ะ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ข่าวนี้มีประโยชน์อย่างไรแก่เราบ้างหรือว่าเขาพูดเกี่ยวกับอะไรอย่างนี้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เอ๊ะ เหมือนจะเกี่ยวกับไข่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ไม่ได้สรุปเป็นของตัวเองครูพูดให้ฟังแล้ว ครูจะไม่พูดคำตอบนะครับต่อไปครับ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ๆมารยาทในการฟังและการดูค่ะนักเรียนนักเรียนคิดว่า 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พูดแสดงความรู้ความเข้าใจจากเรื่องที่ฟังและดูนะครับความเข้าใจจากเรื่องสุขภาพดีมีตัวช่วย กับหมอกล้วยนะครับ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และได้นำมาเล่าเพื่อนร่วมชั้นได้ฟังกันนะครับ ถ้าพร้อมแล้วให้นักเรียนเริ่มปฏิบัติกิจกรรมเลยครับที่จะให้นักเรียนทำนะครับ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2.วาดภาพประกอบให้สวยงาม 3. เป็นข้อที่นักเรียนชอบมากเลย คือกำหนดส่งวันถัดไปแพรชี้แจงคุณครูปลายทางครับ</w:t>
      </w:r>
    </w:p>
    <w:p>
      <w:pPr>
        <w:pStyle w:val="BodyText"/>
      </w:pPr>
      <w:r>
        <w:t xml:space="preserve">(คุณครูคณิตา) ค่ะก็คือ 1. แจกใบงานให้นักเรียนค่ 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2.ชี้แจงใบงานให้นักเรียนเข้าใจ หากนักเรียนมีข้อสงสัย ก็ให้คุณครูนี่อธิบายเพิ่มเติมได้ค่ะ3. ก็คือในวันถัดไปนะคะ ให้คุณครูเก็บใบงานกลับมาด้วยค่ะ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เดี๋ยวเราไปดูโฉมหน้าใบงานของเรากันนักเรียนหยิบใบงานขึ้นมาจากแฟ้มในกระเป๋านักเรียนได้เลยนะครับ เราจะทำใบงานนี้กันนะครับวันนี้ให้ไปทำเป็นการบ้านนะครับ วันนี้ก็มีการบ้านมีการบ้านกลับไปทำแล้วก็นำมาส่งคุณครูในวันพรุ่งนี้นะครับ เรามาสรุปบทเรียนกันดีกว่าครับครูคณิตา ครูตั้งคำถามมาให้นักเรียนตอบนักเรียนมีหลักในการพูดแสดงข้อคิดเห็นจากการฟังและดูข่าวอย่างไรให้นักเรียนช่วยกันนะครับ ช่วยกันตอบคำถาม ตอบกับคุณครูปลายทางได้เลยนะครับดูนักเรียนคนไหนที่มีความตั้งใจให้คะแนนพิเศษได้เลยครับ ใครที่ยกมือตอบหรือตอบตลอดเวลาคุณครูให้คะแนนพิเศษเขาได้เลยครับ เขามีความเอาใจใส่นะครับ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ให้นักเรียนปลายทางรไปพร้อม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ข้อนี้ง่ายมากค่ะหลักการเราเรียนกันไปเรียบร้อยแล้วใช่ไหมคะ คือ 1. ให้ดูตั้งแต่ให้ดู ก็คือให้ดูเรื่องนั้นตั้งแต่ต้น2. ก็คือจับประเด็นสำคัญให้ได้แล้วเรียงประโยคนะคะ ที่ให้มันสั้นกระชับนะคะหลังจากนั้นค่ะ พูดออกมาโดยใช้สำนวนของตัวเองและสิ่งที่สำคัญที่สุดค่ะ</w:t>
      </w:r>
    </w:p>
    <w:p>
      <w:pPr>
        <w:pStyle w:val="BodyText"/>
      </w:pPr>
      <w:r>
        <w:t xml:space="preserve">(คุณครูปรเมษฐ) 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การที่เราได้ศึกษานี่ ทั้งคาบเลเลยการพูดแสดงความรู้ความเข้าใจมีความสำคัญอย่างไรครับนักเรียน ช่วยกันตอบเหมือนเดิมนะครับ ให้เวลาคิดก่อน 5 วินาทีแล้วตอบลองตอบคำถามกับคุณครูนะครับคุณครูคณิตาครับ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เดี๋ยวจะพูดให้ค่ะ เดี๋ยวจะช่วยนักเรียนนะคะนักเรียนนี่จะต้องรักครูเยอะ ๆ นะคะ เพราะว่าครูนี่เป็นผู้ตอบให้นักเรียนเยอะมากเลยค่ะ เดี๋ยวคาบหน้านะคะ ครูจะถามครูปรเมษฐกลับบ้างนะคะ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คำดีมากเอาล่ะค่ะ เรามาดูกันดีกว่าค่ะ ในการพูดแสดงความรู้ความเข้าใจจากเรื่องที่ฟังและดูนี่มีค่ะ เพราะในชีวิตประจำวันนี่ เราจะต้องใช้ทักษะในการด้านการพูดอยู่แล้วค่ะ เราเห็นเราได้ยินหรือว่าเราต้องการที่จะเล่าเหตุการณ์ต่าง ๆ นี่ เราก็จะต้องใช้ทักษะพูดค่ะ ฉะนั้นนี่ นักเรียนจะพูดนี่ นักเรียนจะต้องคำนึงถึงความสำคัญของด้านการพูดด้วยนะคะไม่พูดหยาบ ไม่พูดว่าร้ายต่อผู้อื่นและหากนักเรียนจะเล่าเรื่องต่าง ๆ นี่ว่าเรื่องนั้นเป็นข้อเท็จจริงหรือเปล่า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แต่ว่าถ้าเป็นข้อความลวงหรือว่าข่าวลางอย่างนี้ค่ะ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ก็ไม่ควรที่จะนำมาเล่านะครับไปแล้วนะครับ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นี่เป็นคำทับศัพท์นะครับซึ่งถ้าเป็นภาษาไทยนี่นะครับที่ถูกต้องนะครับ เป็นการเพิ่มความถูกต้องให้กับนักเรียนนะครับ ต่อไปอีกสักข้อจะเป็นไรไปนะครับนักเรียน นักเรียนจะปฏิบัติตนอย่างไรจึงจะเป็นผู้ที่มีมารยาทที่ดีในการฟังดู พูด ครับ ตอบคำถามครับครูจะยังไม่ให้คุณครูคณิตาตอบจะให้นักเรียนตอบก่อนตอบกับคุณครูปลายทางนะครับช่วยกันตอบ ช่วยกันวิเคราะห์ครับคุณครูคณิตา</w:t>
      </w:r>
    </w:p>
    <w:p>
      <w:pPr>
        <w:pStyle w:val="BodyText"/>
      </w:pPr>
      <w:r>
        <w:t xml:space="preserve">(คุณครูคณิตา) ค่ะครูปรเมษฐ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นักเรียนคะครูได้ยินจากเชียงรายค่ะ พัทลุงค่ะภูเก็ตก็มา พัทลุงก็มาเขาเบื่อความคิดเห็นของคุณครูคณิตาแล้วค่ะใกล้เคียงเลยเพชรบุรีค่ะขัดไม่ได้ค่ะ ความต้องการของเรียกร้องมาหนักมา คุณครูปรเมษฐคะ สรุปในด้านการฟังและการพูดมีอะไรบ้างคะ</w:t>
      </w:r>
    </w:p>
    <w:p>
      <w:pPr>
        <w:pStyle w:val="BodyText"/>
      </w:pPr>
      <w:r>
        <w:t xml:space="preserve">(คุณครูปรเมษฐ) ครับการฟัง… สรุปผมต้องเป็นคนตอบให้นักเรียนใช่ไหมครับ</w:t>
      </w:r>
    </w:p>
    <w:p>
      <w:pPr>
        <w:pStyle w:val="BodyText"/>
      </w:pPr>
      <w:r>
        <w:t xml:space="preserve">(คุณครูคณิตา)นักเรียนเรียกร้องค่ะครูปรเมษฐ การตั้งใจฟังอย่างตั้งใจ เป็นการให้เกียรติผู้พูดนะครับ การดูก็คือต้องดูตั้งแต่ต้นจนจบ สมมติเราไปดูการนำเสนอผลงานต่าง ๆเราก็ต้องตั้งใจดูนะครับ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การดูโทรทัศน์เราก็ต้องจับประเด็นให้ได้แล้วก็ จะต้องตั้งใจฟังเช่นกัน อย่างเช่นการพูดสำคัญมากนะครับ ต้องมีมารยาทฟังไปไม่พูดคำหยาบไม่พูดส่อเสียด 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การพูดแสดงความรู้ความเข้าใจนะครับนักเรียนก็กลับไปทำใบงานแล้วก็ตกแต่งให้สวยงาม แล้วนำมาส่งต่อไป บทเรียนครั้งต่อไปเราจะเรียนในเรื่องของนิทานพื้นบ้านนะครับการพูดแสดงความคิดเห็นเกี่ยวกับนิทานพื้นบ้านสิ่งที่ต้องเตรียมครับครูคณิตา</w:t>
      </w:r>
    </w:p>
    <w:p>
      <w:pPr>
        <w:pStyle w:val="BodyText"/>
      </w:pPr>
      <w:r>
        <w:t xml:space="preserve">(คุณครูคณิตา) ค่ะสิ่งที่ต้องเตรียม</w:t>
      </w:r>
    </w:p>
    <w:p>
      <w:pPr>
        <w:pStyle w:val="BodyText"/>
      </w:pPr>
      <w:r>
        <w:t xml:space="preserve">(คุณครูคณิตา) สิ่งต้องเตรียมนะคะ นักเรียนห้ามลืมเด็ดขาดเลยนะคะสิ่งที่ต้องเตรียม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คืออะไรคะนักเรียน อ่านเลยค่ะใบความรู้ เรื่อง นิทานพื้นบ้านเรื่อง เรื่องอะไรคะคุณครูปรเมษฐเรื่องอะไรเอ่ยตา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ตาหม่อง…อีกตัวหนึ่ง สะกดว่าไงนะ ม. มอ อ. ออล่าย ตาม่องล่ายไปอ่านกันเลยก็ได้กลับไปอ่านเลย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(คุณครูคณิตา)เป็นนิทานที่ครูจะนำเสนอนะครับ เป็นนิทานทีนะครับ จังหวัดประจวบคีรีขันธ์ขนาดไหนเรื่องตาม่องล่าย ถ้าจะเรียนให้สนุกนี่ต้องไปอ่านก่อนล่วงหน้า กลับไปอ่านก่อนเลยที่เป็นทางพื้นบ้านหม่องลายเตรียมใบงานเรื่อง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ที่เดิมค่ะwww.dltv.ac.th ค่ะในรายวิชาภาษาไทย ชั้นประถมศึกษาปีที่ 6วันนี้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5729) ๖ พูดแสดงความรู้ความเข้าใจจากเรื่องที่ฟังและดู ๑๐ มิ.ย. ๖๔ ตู่</dc:title>
  <dc:creator/>
  <cp:keywords/>
  <dcterms:created xsi:type="dcterms:W3CDTF">2022-02-01T04:27:10Z</dcterms:created>
  <dcterms:modified xsi:type="dcterms:W3CDTF">2022-02-01T04:27:10Z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10.00 น.</vt:lpwstr>
  </property>
  <property fmtid="{D5CDD505-2E9C-101B-9397-08002B2CF9AE}" pid="3" name="subtitle">
    <vt:lpwstr/>
  </property>
</Properties>
</file>