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การอ่านออกเสียงบทร้อยกรอง</w:t>
      </w:r>
      <w:r>
        <w:t xml:space="preserve"> </w:t>
      </w:r>
      <w:r>
        <w:t xml:space="preserve">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 สวัสดีคุณครูที่อยู่ปลายทางทุกท่าน นักเรียนที่น่ารักทุกคนนะครับ นักเรียนครับวันนี้พบกับรายวิชาภาษาไทย ชั้นประถมศึกษาปีที่ 5 กับครูโอ ครูชลภักดิ์ คงกำเนิด และครูอีกท่านครับ</w:t>
      </w:r>
    </w:p>
    <w:p>
      <w:pPr>
        <w:pStyle w:val="BodyText"/>
      </w:pPr>
      <w:r>
        <w:t xml:space="preserve">(คุณครูวาสนา) ครูวาสนา โพธิวงค์ ค่ะ</w:t>
      </w:r>
    </w:p>
    <w:p>
      <w:pPr>
        <w:pStyle w:val="BodyText"/>
      </w:pPr>
      <w:r>
        <w:t xml:space="preserve">(คุณครูชลภักดิ์) นักเรียนครับ หลังจากชั่วโมงที่แล้วนะครับ ชั่วโมงที่แล้ว เราเรียนกันเรื่องอะไรจำได้ไหมครับ นักเรียนปลายทางจำได้ไหมครับ ครั้งที่แล้วเราเรียนกัน เรื่อง การอ่านออกเสียงบทร้อยแก้ว นั่นเอง นักเรียนได้กลับบ้านไปฝึกอ่านออกเสียง ไปฝึกอ่านบทกล้วยไม้ที่ครูให้ไปไหมนะครับ ในชั่วโมงนี้นะครับ เราจะอยู่กันในเรื่องของการอ่านออกเสียงเหมือนกัน ส่วนจะเป็นการอ่านออกเสียงอะไรนั้นนะครับ ให้เรียนติดตามชมได้นะครับ</w:t>
      </w:r>
    </w:p>
    <w:p>
      <w:pPr>
        <w:pStyle w:val="BodyText"/>
      </w:pPr>
      <w:r>
        <w:t xml:space="preserve">(นักเรียน) ตนเป็นที่พึ่งแห่งตน เราเกิดาทั้งทีชีวิตหนึ่ง อย่าหมายพึ่งผู้ใดให้เขาหยัน ควรคะนึงพึ่งตนทนกัดฟัน คิดบากบั่นตั้งหน้ามานะนำ กสิกิจพณิชยการงานมีเกียรติ อย่าหยามเหยียดพาลหาว่างานต่ำ หรือจะชอบวิชาอุตสาหกรรม เชิญเลือกทำตามถนัดอย่าผัดวัน เอาดวงใจเป็นทุนหนุนนำหน้า เอาปัญญาเป็นแรงมุ่งแข่งขัน เอาความเพียรเป็นยานประสานกัน ผลจะบรรลุสู่ประตูชัย เงินและทองกองอยู่ประตูหน้า คอยเปิดอ้ายิ้มรับไม่ขับไส ทรัพย์ในดินสินในน้ำออกคล่ำไป แหลมทองไทยพร้อมจะช่วยอำนวยเอย</w:t>
      </w:r>
    </w:p>
    <w:p>
      <w:pPr>
        <w:pStyle w:val="BodyText"/>
      </w:pPr>
      <w:r>
        <w:t xml:space="preserve">(คุณครูชลภักดิ์) คำถามชวนคิด นักเรียนครับ คำถามข้อแรก นักเรียนคิดว่าการอ่านในวีดิทัศิน์นี่ ดูคำถามพร้อมกันนะครับ การอ่านในวิดีทัศน์ เป็นการอ่านในลักษณะใด ครูบอมครับ</w:t>
      </w:r>
    </w:p>
    <w:p>
      <w:pPr>
        <w:pStyle w:val="BodyText"/>
      </w:pPr>
      <w:r>
        <w:t xml:space="preserve">(คุณครูวาสนา) คะ</w:t>
      </w:r>
    </w:p>
    <w:p>
      <w:pPr>
        <w:pStyle w:val="BodyText"/>
      </w:pPr>
      <w:r>
        <w:t xml:space="preserve">(คุณครูชลภักดิ์) การอ่านในวีดิทัศน์เป็นการอ่านลักษณะใดครับ</w:t>
      </w:r>
    </w:p>
    <w:p>
      <w:pPr>
        <w:pStyle w:val="BodyText"/>
      </w:pPr>
      <w:r>
        <w:t xml:space="preserve">(คุณครูวาสนา) อย่างที่เราเรียนมาแล้วในบทเรียนที่แล้ว เราเรียนในเรื่องการอ่านบทร้อยแก้ว แต่ครั้งนี้แตกต่างกันออกไปนะคะ ครูบอมคิดว่าบทเรียนวันนี้ หรือว่าสิ่งวีดิทัศน์ในวันนี้ เป็นการอ่านบทร้อยกรองค่ะ</w:t>
      </w:r>
    </w:p>
    <w:p>
      <w:pPr>
        <w:pStyle w:val="BodyText"/>
      </w:pPr>
      <w:r>
        <w:t xml:space="preserve">(คุณครูชลภักดิ์) ครับ นักเรียนปลายทางคิดเหมือนกันไหมครับ นักเรีนปลายทางคิดว่าการบทอาขยาน การอ่านออกเสียงเมื่อสักครู่นี้ เป็นการออกเสียงบทร้อยกรองหรือไม่ครับ คำตอบก็คือเป็นการอ่านออกเสียงบทร้อยกรองนั่นเองนะครับนักเรียน ต่อมา คำถามข้อที่ 2 พร้อมหรือยังครับ คำถามข้อที่ 2 ครูให้นักเรียนอ่านคำถามในใจ อ่านคำถามในใจก่อนนะครับ ทำความเข้าใจเกี่ยวกับคำถามด้วยตนเองก่อนนะครับ นักเรียนอ่านจบหรือยังครับ อ่านพร้อมกันนะครับ บทร้อยกรองในวีดิทัศน์ เป็นบทร้อยกรองประเภทใดนักเรียนฟัง นักเรียนก็จะเห็นข้อความนะครับ ข้อความที่เป็นบทร้อยกรองนะครับ ที่คอยขึ้นมาทีละวรรค จนจบ นักเรียนได้สังเกตไหมครับ ว่าเป็นบทร้อยกรองประเภทใด ครูบอมครับ ครูบอมคิดว่าเป็นบทร้อยกรองประเภทใดครับ</w:t>
      </w:r>
    </w:p>
    <w:p>
      <w:pPr>
        <w:pStyle w:val="BodyText"/>
      </w:pPr>
      <w:r>
        <w:t xml:space="preserve">(คุณครูวาสนา) จากการฟังบทร้อยกรองนะคะ จากวีดิทัศน์ สังเกตว่า ในบางวรรคนะค่ะ ก็มี 7 คำ ก็มี 8 คำ หรือบางวรรคก็มี 9 คำนะคะ ครูบอมคิดว่ามันจะเป็นฉันทลักษณ์นะคะ ของกลอนสุภาพค่ะ</w:t>
      </w:r>
    </w:p>
    <w:p>
      <w:pPr>
        <w:pStyle w:val="BodyText"/>
      </w:pPr>
      <w:r>
        <w:t xml:space="preserve">(คุณครูชลภักดิ์) เป็นฉันทลักษณ์ของกลอนสุภาพ นักเรียนคิดเห็นเหมือนครูบอมไหมครับ ที่ได้บอกว่าฉันทลักษณ์ ที่มีการแบ่งคำเป็น 7 คำ, 8 คำ, 9 คำ แต่ลพวรรคแบ่งเป็นเท่านี้บอกว่าเป็นกลอนสุภาพ นักเรียนปลายทางคิดเหมือนกันไหมครับ ถ้าอย่างนั้นเรามาดูคำตอบกันเลยนะครับ คำตอบกลอนสุภาพนั่นเอง นักเรียนครับ การอ่านออกเสียงบทร้อยกรองนี้ ถือว่าเราอาจจะไม่ได้อ่านออกเสียงมาก เท่าการอ่านออกเสียงบทร้อยแก้ว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เพราะในชีวิตประจำวันเราจะพบเห็นและพูดจา หรืออ่านออกเสียงบทร้อยแก้ว มากกว่าบทร้อยกรองนั่นเอง แต่ถามว่าบทร้อยกรองนี่ มีความสำคัญไหมมีนะครับ การอ่านออกเสียงบทร้อยกรองมีความสำคัญ แสดงถึงเอกลักษณ์ของความเป็นไทย รักความเป็นไทยนะครับ เพราะว่าเป็นเสน่ห์อย่างหนึ่งที่คนไทยนะครับ ปฏิบัติได้ด้วยนะครับ การอ่านออกเสียงบทร้อยกรอง ก่อนที่จะไปเรียนนั้นนะครับ จุดประสงค์การเรียนรู้ในชั่วโมงนี้ ข้อที่ 1 นักเรียนก็จะต้องบอกหลักการอ่านออกเสียงบทร้อยกรองได้ หลักการอ่านออกเสียงบทร้อยกรองก็จะแตกต่างกับการอ่านออกเสียงบทร้อยแก้วนะครับ ซึ่งก็จะมีบุคลิกภาพการอ่าน บางอย่างที่อาจจะเหมือนกันในการอ่านบทร้อยแก้ว แต่การอ่านบทร้อยกรองก็จะมีหลักการแตกต่างจากการอ่านบทร้อยแก้วนะครับ นักเรียนก็สามารถติดตามต่อไป ข้อที่ 2 นักเรียนนะครับ สามารถอ่านออกเสียงบทร้อยกรองได้นะครับ สามารถปฏิบัติได้ ต่อมาข้อที่ 3 มีมารยาทในการอ่านนะครับ นักเรียนครับ การอ่านออกเสียงบทร้อยกรองนั้นมีความสำคัญอย่างหนึ่ง อย่างที่ครูบอกแสดงถึงเอกลักษณ์ความเป็นไทย ก่อนที่จะเข้าสู่เนื้อหาเกี่ยวกับหลักการอ่านนั้น ครูโอครับอยากจะทบทวนคำถามความรู้เดิม โดยครูบอมนะครับ จะเป็นผู้ที่ทบทวนความรู้ให้กับนักเรียน</w:t>
      </w:r>
    </w:p>
    <w:p>
      <w:pPr>
        <w:pStyle w:val="BodyText"/>
      </w:pPr>
      <w:r>
        <w:t xml:space="preserve">(คุณครูวาสนา) สำหรับคำถามทบทวนความรู้นะคะ นักเรียนว่านักเรียนเคยฟังบทร้อยกรองประเภทใดมาบ้าง หรือฟังบทร้อยกรองอะไรบ้าง ชั้นประถมศึกษาปีที่ 1-4 นี่ ในเรื่องของบทร้อยกรองมาแล้ว คุณครูโอลองยกตัวอย่างบทร้อยกรอง เผื่อว่านักเรียนจะคิดได้ ว่านักเรียนเคยฟังเรื่องใดมาบ้างแล้วนะคะ</w:t>
      </w:r>
    </w:p>
    <w:p>
      <w:pPr>
        <w:pStyle w:val="BodyText"/>
      </w:pPr>
      <w:r>
        <w:t xml:space="preserve">(คุณครูชลภักดิ์) นักเรียนครับ เนื่องจากเราเรียนอยู่ชั้นประถมศึกษาปีที่ 5 เราจึงย้อนกลับไปถามตนเองว่า ตั้งแต่ระดับชั้นประถมศึกษาปีที่ 1, ปีที่ 2, ปีที่ 3, ปีที่ 4 นี่ นักเรียนเคยอ่านหรือเรียนเกี่ยวกับบทร้อยกรองบทใดมาบ้าง ใช่ไหมครับครูบอม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 บทร้อยกรองบทแรกที่นักเรียนอาจจะเคยฟังมา ในระดับชั้นประถมศึกษาปีที่ 4 นั่นก็คือนิทานคำกลอน เรื่อง พระอภัยมณี ในชั้นประถมศึกษาปีที่ 4 ตรงนี้ก็เป็นบทร้อยกรองนะครับ ต่อมาข้อที่ 2 เรื่อง ปากเป็นเอก เลขเป็นโท หนังสือเป็นตรี ชั่วดีเป็นตรา เรื่องนี้นักเรียนเคยฟังไหมครับ เป็นบทร้อยกรองเช่นเดียวกัน ตัวอย่างเช่น เด็กเอ๋ยเด็กน้อย ,วิชาหนาเจ้า, แมวเอ๋ยแมวเหมียว ซึ่งครูบอมครับ ที่นักเรียนของเราน่ะ อาจจะเคยพบเจอ แล้วก็เคยเรียนมาแล้วใช่ไหมครับ ก่อนที่จะไปเรียนเกี่ยวกับหลักการอ่านออกเสียงและไปฝึกอ่านนั้น นักเรียนจำเป็นต้องรู้ความหมายของบทร้อยกรอง เดี๋ยววันนี้จะให้คุณครูบอมอธิบายเกี่ยวกับความหมายของบทร้อยกรองครับ</w:t>
      </w:r>
    </w:p>
    <w:p>
      <w:pPr>
        <w:pStyle w:val="BodyText"/>
      </w:pPr>
      <w:r>
        <w:t xml:space="preserve">(คุณครูวาสนา) สำหรับความหมายของบทร้อยกรองนะคะ จะเกิดขึ้นนะคะ ตามลักษณะฉันทลักษณ์ ทำให้เสียงกันออกไปนะคะ ทำให้เกิดเสียง จังหวะ ลีลาที่งดงามค่ะ ทำให้เกิดความไพเราะด้วยนะคะ ผู้อ่านนะคะ เกิดความเพลิดเพลินไปกับเสียง และเนื้อหาของเรื่องนั้น ๆ ค่ะ</w:t>
      </w:r>
    </w:p>
    <w:p>
      <w:pPr>
        <w:pStyle w:val="BodyText"/>
      </w:pPr>
      <w:r>
        <w:t xml:space="preserve">(คุณครูชลภักดิ์) นักเรียนครับ ถ้านักเรียนสังเกตความหมายนะครับ นักเรียนสังเกตความหมายของบทร้อยกรอง นักเรียนจะมองเห็นว่ามีคำคำหนึ่งที่ปรากฏอยู่ในความหมายของบทร้อยกรอง ก็คือคำว่า นักเรียนครับ ฉันทลักษณ์ หมายถึง แบบบังคับเฉพาะของบทร้อยกรองประเภทนั้น ๆ กาพย์ยานี ก็จัดเป็นกลอนสุภาพ ก็จะมีฉันทลักษณ์ของกลอนสุภาพนะครับ ซึ่งบทร้อยกรองนี่ เมื่ออ่านแล้วก็ทำให้เกิดเสียงนะครับ เกิดเสียง เกิดจังหวะนะครับ เกิดจังหวะเกิดลีลาที่งดงามนะครับ เกิดลีลาที่งดงาม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และเกิดความไพเราะนั่นเอง รวมถึงยังเพลิดเพลินนะครับ เพลิดเพลินไปกับน้ำเสียง นักเรียนครับ ออกเสียงบทร้อยกรองนี่ จะเน้นไปที่น้ำเสียงแล้วก็การอ่านนะครับ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ต่อมาครับตัวอย่างบทร้อยกรองในชีวิตประจำวันนะครับ ที่เราอาจจะสามารถพบเห็นได้ใช่ไหมครับครูบอม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 ตัวอย่างแรกนะครับ วรรณคดีไทย วรรณคดีไทยมีทั้งที่ประพันธ์ในรูปแบบของร้อยแก้วและร้อยกรองนะครับ ซึ่งวรรณคดีบางเรื่อง เช่น พระอภัยมณี เรื่อง รามเกียรติ์, เรื่อง สังข์ทอง, เรื่องเหล่านี้ล้วนแต่เป็นวรรณคดีไทย บทร้อยกรองนะครับ ต่อมา บทอาขยาน แล้วบทอาขยานก็ถือว่าเป็นร้อยกรองด้วยนะครับ บทร้อยกรอง ต่อมา กลอนวันแม่ และกลอนวันพ่อ ซึ่งกลอนตัวนี้สามารถนำมาอ่านได้ ออกเสียงเป็นบทร้อยกรองเช่นเดียวกันนะครับ ต่อมานะครับ กลอนเทิดพระเกียรติ เทิดพระเกียรติในหลวงของเรา ซึ่งจะมีส่วนจะประพันธ์ด้วยบทร้อยกรองชนิดไหนก็แล้วแต่ผู้แต่งนะครับ ต่อมาก็เป็นนิทานคำกลอน นิทานบางนิทานผู้แต่งนะครับ อาจจะแต่งด้วยใช้คำกลอน ใช้โครงกาพย์ ฉันทลักษณ์ที่ทำให้เกิดความไพเราะ และสุดท้ายนะครับสุดท้าย 2 อย่าง ก็คือกลอนอวยพรขึ้นปีใหม่นะครับ หรืออาจจะเป็นเพลงพื้นบ้านก็ได้นะครับ เพลงพื้นบ้านที่อาจจะอยู่ในรูปของบทร้อยกรอง นักเรียนปลายทางครับ นักเรียนทราบไหมครับ ว่าบทร้อยกรองนอกเหนือจากที่ครูโอและครูบอมยกตัวอย่างให้ดูแล้วนั้น ยังมีบทร้อยกรองที่อยู่ในรูปแบบอื่น ๆ อีกมากมายนะครับ นักเรียนสามารถสืบค้นตามหนังสือต่าง ๆ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ต่อไปครับนักเรียนครับ เรามาดูจากแผนผังกลอนสุภาพในวันนี้นะครับ การอ่านออกเสียงบทร้อยกรอง ชั้นประถมศึกษาปีที่ 5 คุณครูได้ใช้แผนผังเกี่ยวกับผังกลอนสุภาพ ซึ่งได้เน้นเกี่ยวกับให้นักเรียนได้ศึกษาอ่านบทร้อยกรอง ประเภทกลอนสุภาพ เรามาดูแผนผังกันเลยครับ นักเรียนครับ กลอนสุภาพนี่ อาจจะเรียกอีกอย่างได้ว่า</w:t>
      </w:r>
      <w:r>
        <w:t xml:space="preserve"> </w:t>
      </w:r>
      <w:r>
        <w:t xml:space="preserve">“</w:t>
      </w:r>
      <w:r>
        <w:t xml:space="preserve">กลอนแปด</w:t>
      </w:r>
      <w:r>
        <w:t xml:space="preserve">”</w:t>
      </w:r>
      <w:r>
        <w:t xml:space="preserve"> </w:t>
      </w:r>
      <w:r>
        <w:t xml:space="preserve">นะครับนักเรียน ในวันนี้คุณครูมีแผนผังกลอนสุภาพหรือกลอนแปดนะครับ ให้นักเรียนได้ดูกันสังเกตนะครับ วรรคแรกจะมีด้วยกัน 8 คำ วรรคที่ 2 ก็มีอยู่ด้วยกัน 8 คำ วรรคที่ 3 วรรคที่ 4 ก็จะมีจำนวนคำ 8 คำเช่นเดียวกัน นักเรียนสามารถดูฉันทลักษณ์ในส่วนที่เป็นสัมผัสได้นะครับ ซึ่งถ้าเราดูนะครับ คำสุดท้ายของวรรคที่ 1 ก็คือคำนี้นะครับนักเรียน จะสัมผัสกับคำที่ 3 หรือคำที่ 5 ของวรรคที่ 2 ก็ได้นะครับ ซึ่งวรรคที่ 1 ก็็จะเรียกว่าวรรคสดับ วรรคที่ 2 นี่ เราก็จะเรียกว่า</w:t>
      </w:r>
      <w:r>
        <w:t xml:space="preserve"> </w:t>
      </w:r>
      <w:r>
        <w:t xml:space="preserve">“</w:t>
      </w:r>
      <w:r>
        <w:t xml:space="preserve">วรรครับ</w:t>
      </w:r>
      <w:r>
        <w:t xml:space="preserve">”</w:t>
      </w:r>
      <w:r>
        <w:t xml:space="preserve"> </w:t>
      </w:r>
      <w:r>
        <w:t xml:space="preserve">วรรคที่ 3 เราก็จะเรียกว่า</w:t>
      </w:r>
      <w:r>
        <w:t xml:space="preserve"> </w:t>
      </w:r>
      <w:r>
        <w:t xml:space="preserve">“</w:t>
      </w:r>
      <w:r>
        <w:t xml:space="preserve">วรรครอง</w:t>
      </w:r>
      <w:r>
        <w:t xml:space="preserve">”</w:t>
      </w:r>
      <w:r>
        <w:t xml:space="preserve"> </w:t>
      </w:r>
      <w:r>
        <w:t xml:space="preserve">และวรรคที่ 4 เราก็จะเรียกว่า</w:t>
      </w:r>
      <w:r>
        <w:t xml:space="preserve"> </w:t>
      </w:r>
      <w:r>
        <w:t xml:space="preserve">“</w:t>
      </w:r>
      <w:r>
        <w:t xml:space="preserve">วรรคส่ง</w:t>
      </w:r>
      <w:r>
        <w:t xml:space="preserve">”</w:t>
      </w:r>
      <w:r>
        <w:t xml:space="preserve"> </w:t>
      </w:r>
      <w:r>
        <w:t xml:space="preserve">ต่อมานะครับ คำสุดท้ายของวรรคที่ 2 สัมผัสกับคำสุดท้ายของวรรคที่ 3 นะครับนักเรียน นักเรียนร่วมดูกันไปแล้วก็ฟังคำอธิบายของครูโออธิบายนะครับ และคำสุดท้ายของวรรคที่ 3 นะครับ จะไปสัมผัสกับคำที่ 3 หรือคำที่ 5 ของวรรคที่ 4 ก็ได้นะครับ ทุก ๆ บทก็จะเป็นไปในลักษณะนี้และอีก 1 สัมผัสนะครับ ก็คือสัมผัสระหว่างบท สัมผัสระหว่างบทนี่ก็จะอยู่ในส่วนของวรรคสุดท้ายของวรรคที่ 4 จะไปสัมผัสกับคำสุดท้ายกับวรรครที่ 2ดไปนะครับนักเรียน ซึ่งรูปภาพที่ครูนำมาให้ดูนี่ก็จะเป็นแผนผังของกลอนสุภาพนั่นเองครับ นักเรียนสามารถนำไปดูแล้วก็สามารถศึกษาเพิ่มเติมได้แล้วครับ ในใบความรู้ และสามารถสืบค้นทางอินเทอร์เน็ตได้นะครับนักเรียน ต่อมานะครับนักเรียน เรามาดูตัวอย่างบทร้อยกรองนะครับ 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บทร้อยกรองวันนี้เป็นบทร้อยกรองจากเรื่องอะไรครับ</w:t>
      </w:r>
    </w:p>
    <w:p>
      <w:pPr>
        <w:pStyle w:val="BodyText"/>
      </w:pPr>
      <w:r>
        <w:t xml:space="preserve">(คุณครูวาสนา) เป็นเรื่อง ตนเป็นที่พึ่งแห่งตนนะคะ มาจากหนังสือเรียนวรรณคดี ชั้นประถมศึกษาปีที่ 5 ค่ะ</w:t>
      </w:r>
    </w:p>
    <w:p>
      <w:pPr>
        <w:pStyle w:val="BodyText"/>
      </w:pPr>
      <w:r>
        <w:t xml:space="preserve">(คุณครูชลภักดิ์) ครับ ถ้าอยู่ในบทอาขยานนะครับ ก็จะชื่อตนเป็นที่พึ่งแก่ตน แต่ถ้าชั้นประถมศึกษาปีที่ 5 ปรากฏในหนังสือวรรณคดีของชั้นประถมศึกษาปีที่ 5 นะครับ จะชื่อว่า</w:t>
      </w:r>
      <w:r>
        <w:t xml:space="preserve"> </w:t>
      </w:r>
      <w:r>
        <w:t xml:space="preserve">“</w:t>
      </w:r>
      <w:r>
        <w:t xml:space="preserve">ต้นเป็นที่พึ่งแห่งตน</w:t>
      </w:r>
      <w:r>
        <w:t xml:space="preserve">”</w:t>
      </w:r>
      <w:r>
        <w:t xml:space="preserve"> </w:t>
      </w:r>
      <w:r>
        <w:t xml:space="preserve">ความหมายก็เหมือนกันนะครับ ความหมายเหมือนกัน ครูบอมครับ แล้วถ้าเกิดว่าเป็นแบบนี้เราจะแบ่งการอ่านอย่างไร ครูบอมอธิบายครูโอได้ไหมครับ</w:t>
      </w:r>
    </w:p>
    <w:p>
      <w:pPr>
        <w:pStyle w:val="BodyText"/>
      </w:pPr>
      <w:r>
        <w:t xml:space="preserve">(คุณครูวาสนา) ได้ค่ะ บทที่เรียนเห็นอยู่ตอนนี้นะคะ เราจะเรียกว่า</w:t>
      </w:r>
      <w:r>
        <w:t xml:space="preserve"> </w:t>
      </w:r>
      <w:r>
        <w:t xml:space="preserve">“</w:t>
      </w:r>
      <w:r>
        <w:t xml:space="preserve">กลอนสุภาพ</w:t>
      </w:r>
      <w:r>
        <w:t xml:space="preserve">”</w:t>
      </w:r>
      <w:r>
        <w:t xml:space="preserve"> </w:t>
      </w:r>
      <w:r>
        <w:t xml:space="preserve">นะคะ นักเรียนจะต้องดูว่าแต่ละวรรคนะคะ มีจำนวนกี่คำ ถ้ามี 7 คำนะคะ เราจะแบ่งออกเป็น 2, 2, 3 ถ้ามี 8 คำ เราจะแบ่งออกเป็น 3, 2, 3 และถ้ามี 9 คำนะคะ เราจะแบ่งเป็น 3, 3, 3 ค่ะ นักเรียนดูในวรรคแรกนะคะ อ่านว่า เราเกิดมาทั้งทีีชีวิตหนึ่ง ในวรรคนี้นะคะ มีทั้งหมด 8 คำ เมื่อสักครู่ ครูบอมบอกแล้วนะคะ ถ้ามี 8 คำ เราจะแบ่งเป็นอย่างไรคะครูโอ</w:t>
      </w:r>
    </w:p>
    <w:p>
      <w:pPr>
        <w:pStyle w:val="BodyText"/>
      </w:pPr>
      <w:r>
        <w:t xml:space="preserve">(คุณครูชลภักดิ์) แบ่งเป็น 3, 2, 3 ครับ</w:t>
      </w:r>
    </w:p>
    <w:p>
      <w:pPr>
        <w:pStyle w:val="BodyText"/>
      </w:pPr>
      <w:r>
        <w:t xml:space="preserve">(คุณครูวาสนา)ใช้แล้วค่ะ</w:t>
      </w:r>
    </w:p>
    <w:p>
      <w:pPr>
        <w:pStyle w:val="BodyText"/>
      </w:pPr>
      <w:r>
        <w:t xml:space="preserve">(คุณครูชลภักดิ์) เรามาดูกันนะครับ เดี๋ยวครูโอจะพาแบ่งจังหวะในการอ่านกลอนสุภาพแบบ 3, 2, 3 เราเกิดมาทั้งทีชีวิตหนึ่ง นักเรียนสามารถยกมือของตัวเองนะครับ และนับได้ด้วย</w:t>
      </w:r>
    </w:p>
    <w:p>
      <w:pPr>
        <w:pStyle w:val="BodyText"/>
      </w:pPr>
      <w:r>
        <w:t xml:space="preserve">(คุณครูวาสนา) นับคำของตัวเองนะคะ</w:t>
      </w:r>
    </w:p>
    <w:p>
      <w:pPr>
        <w:pStyle w:val="BodyText"/>
      </w:pPr>
      <w:r>
        <w:t xml:space="preserve">(คุณครูชลภักดิ์) นับคำได้เลยครับ เราเกิดมาทั้งทีชีวิตหนึ่ง รวมแล้วได้ 8 คำ แบ่งอย่างไรครับ 3, 2, 3 ครับ นักเรียนสามารถใช้ปากกาหรือดินสอนะครับ ขีดเส้นแบ่งจังหวะ เราเกิดมา ทั้งที ชีวิตหนึ่ง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อย่าหมายพึ่งผู้ใดให้เขาหยันให้เขาหยัน กี่คำครับ</w:t>
      </w:r>
    </w:p>
    <w:p>
      <w:pPr>
        <w:pStyle w:val="BodyText"/>
      </w:pPr>
      <w:r>
        <w:t xml:space="preserve">(คุณครูวาสนา) ได้ 8 คำนะคะ</w:t>
      </w:r>
    </w:p>
    <w:p>
      <w:pPr>
        <w:pStyle w:val="BodyText"/>
      </w:pPr>
      <w:r>
        <w:t xml:space="preserve">(คุณครูชลภักดิ์) อย่าหมายพึ่งผู้ใดให้เขาหยัน นะครับ ควรคะนึงพึ่งตนทนกัดฟัน แบ่งการอ่านได้กี่คำครับ 3, 2,3 นะครับ แบ่งจังหวะได้เป็น 3, 2, 3 มี 8 คำ แล้ววรรคสุดท้าย คิดบากบั่นตั้งหน้ามานะนำ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แสดงว่าทั้งหมดนี้ ทั้ง 4 วรรค แบ่งการอ่านแบบ 3, 2, 3 ก็คือตัวนี้นะครับ 2, 2, 3 เหมือนกันทั้งหมดเลย แบบนี้ก็ง่ายนะครับ ไม่ยากเท่าที่ควร ต่อมาตัวอย่างบทร้อยกรองต่อมานะครับ เอามาจากไหนครับครูบอม</w:t>
      </w:r>
    </w:p>
    <w:p>
      <w:pPr>
        <w:pStyle w:val="BodyText"/>
      </w:pPr>
      <w:r>
        <w:t xml:space="preserve">(คุณครูวาสนา) บทนี้นะคะ มาจากนิราศภูเขาทองนะคะ อันนี้จะอยู่ในระดับชั้นมัธยมศึกษาปีที่ 1 นะคะ</w:t>
      </w:r>
    </w:p>
    <w:p>
      <w:pPr>
        <w:pStyle w:val="BodyText"/>
      </w:pPr>
      <w:r>
        <w:t xml:space="preserve">(คุณครูชลภักดิ์) ครูบอมครับ ผู้ที่เป็นผู้ประพันธ์นิราศภูเขาทองคือใครครับ</w:t>
      </w:r>
    </w:p>
    <w:p>
      <w:pPr>
        <w:pStyle w:val="BodyText"/>
      </w:pPr>
      <w:r>
        <w:t xml:space="preserve">(คุณครูวาสนา) เราจะรู้กันนะคะ ในชื่อสุนทรภู่ค่ะ</w:t>
      </w:r>
    </w:p>
    <w:p>
      <w:pPr>
        <w:pStyle w:val="BodyText"/>
      </w:pPr>
      <w:r>
        <w:t xml:space="preserve">(คุณครูชลภักดิ์) ท่านมีชื่อเต็ม ๆ ว่า ท่านสุนทรโวหาร นักเรียนครับ เราก็จะมาฝึกการแบ่งจังหวะกันเหมือนเดิมนะครับ แบ่งจังหวะ กลอนนี้ก็เรียกว่า</w:t>
      </w:r>
      <w:r>
        <w:t xml:space="preserve"> </w:t>
      </w:r>
      <w:r>
        <w:t xml:space="preserve">“</w:t>
      </w:r>
      <w:r>
        <w:t xml:space="preserve">กลอนสุภาพ</w:t>
      </w:r>
      <w:r>
        <w:t xml:space="preserve">”</w:t>
      </w:r>
      <w:r>
        <w:t xml:space="preserve"> </w:t>
      </w:r>
      <w:r>
        <w:t xml:space="preserve">เหมือนเดิม ถ้ามี 8 คำ เราก็จะแบ่งเป็น 3, 2, 3 ใช่ไหมครับ ถ้ามี 9 คำล่ะครับ</w:t>
      </w:r>
    </w:p>
    <w:p>
      <w:pPr>
        <w:pStyle w:val="BodyText"/>
      </w:pPr>
      <w:r>
        <w:t xml:space="preserve">(คุณครูวาสนา) 9 คำนะคะ เราจะแบ่งเป็น 3, 3, 3 ค่ะ</w:t>
      </w:r>
    </w:p>
    <w:p>
      <w:pPr>
        <w:pStyle w:val="BodyText"/>
      </w:pPr>
      <w:r>
        <w:t xml:space="preserve">(คุณครูชลภักดิ์) เราก็จะแบ่งเป็น 3, 3, 3 เรามาแบ่งพร้อมกันนะครับนักเรียน นักเรียนลองอ่านดูนะครับ แล้วลองคิดดูนะครับ ว่าแบ่งเหมือนกับครูหรือเปล่า วรรคแรกแบ่งเป็นอย่างไรครับ วรรคแรกช่วยกันวิเคราะห์ดูนะครับ สำหรับครูโอแบ่งได้ดังนี้นะครับ ไม่เมาเหล้าแล้วแต่เรายังเมารัก แสดงว่าตรงกับอันไหนครับ อันบนหรืออันล่างครับครูบอม</w:t>
      </w:r>
    </w:p>
    <w:p>
      <w:pPr>
        <w:pStyle w:val="BodyText"/>
      </w:pPr>
      <w:r>
        <w:t xml:space="preserve">(คุณครูวาสนา) อันล่างค่ะ</w:t>
      </w:r>
    </w:p>
    <w:p>
      <w:pPr>
        <w:pStyle w:val="BodyText"/>
      </w:pPr>
      <w:r>
        <w:t xml:space="preserve">(คุณครูชลภักดิ์) 3, 3, 3 3, 3, 3 ต่อมานะครับนักเรียน สุดจะหักห้ามจิตคิดไฉน แบ่งได้อย่างไรครับครูบอม</w:t>
      </w:r>
    </w:p>
    <w:p>
      <w:pPr>
        <w:pStyle w:val="BodyText"/>
      </w:pPr>
      <w:r>
        <w:t xml:space="preserve">(คุณครูวาสนา) แบ่งได้วรรคนี้นะคะ จะมี 8 คำ เพราะฉะนั้น เราจะแบ่งเป็น 3, 2, 3 ค่ะ</w:t>
      </w:r>
    </w:p>
    <w:p>
      <w:pPr>
        <w:pStyle w:val="BodyText"/>
      </w:pPr>
      <w:r>
        <w:t xml:space="preserve">(คุณครูชลภักดิ์) ใช่ครับ แบ่งเป็น 3, 2, 3 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ต่อมานะครับ วรรคที่ 3 นะครับ เช้าสายก็หายไปนะครับ เราก็จะแบ่งได้เป็น 3, 2, 3 นะครับ และสุดท้ายวรรคที่ 4 แต่เมาใจนี้ประจำทุกค่ำคืน อันนี้ก็จะแบ่งเป็น 3, 3, 3 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นักเรียนจะสังเกตว่านะครับ วรรคที่ 1 กับวรรคที่ 4 จะแบ่งเป็น 3, 3, 3 นะครับ ส่วนวรรคที่ 2 กับวรรคที่ 3 เหมือนกัน จะแบ่งเป็น 3, 2, 3 แล้วก็ 3 นะครับ วรรคที่ 3 ก็เช่นกัน 3, 2, 3 แล้วก็ 3 ทั้งหมดนี้ ก็คือการแบ่งจังหวะในการอ่านบทร้อยกรอง ประเภทกลอนสุภาพ ชั้นประถมศึกษาปีที่ 5 ซึ่งครูได้นำมาเสนอนะครับ ต่อมา ให้นักเรียนนะครับ จับคู่กันหรืออาจจะแบ่งกลุ่มก็ได้ แบ่งกลุ่มการศึกษาการอ่านออกเสียงบทร้อยกรองนะครับ ในใบความรู้บทที่ 2 เรื่อง การอ่านออกเสียงบทร้อยกรอง นะครับ อ่านก่อนที่ครูโอจะมาเฉลยนะครับ โดยสามารถศึกษาจากใบความรู้นี้ได้นะครับ ให้เวลา 2 นาที นักเรียนสามารถที่จะศึกษาใบความรู้ได้นะครับ เกี่ยวกับหลักการอ่านออกเสียงบทร้อยกรอง แล้วก็สรุปความรู้ด้วยตนเองครับ 2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เป็นอย่างไรครับนักเรียน นักเรียนได้ศึกษาความรู้จากใบความรู้ เรื่อง การอ่านออกเสียงบทร้อยกรอง นะครับ ในใบความรู้ที่ 2 แล้ว นักเรียนได้ข้อสรุปเกี่ยวกับหลักการอ่านออกเสียงบทร้อยกรองอย่างไรบ้างครับ นักเรียนสามารถแสดงความคิดเห็น และยกมือตอบคำถามกับคุณครูประจำชั้นได้นะครับ สำหรับครูโอแล้วนะครับ ในเรื่องของหลักการอ่านออกเสียงบทร้อยกรองนะครับ ก็จะมีอยู่ด้วยกันดังนี้ ข้อแรก ศึกษาเรื่องที่จะอ่านให้เข้าใจแจ่มแจ้ง เอ๊ะ ทำไมต้องศึกษาเรื่องที่จะอ่าน เรื่องบทร้อยกรองบทนั้นที่จะอ่านให้เข้าใจแจ่มแจ้งล่ะครับ</w:t>
      </w:r>
    </w:p>
    <w:p>
      <w:pPr>
        <w:pStyle w:val="BodyText"/>
      </w:pPr>
      <w:r>
        <w:t xml:space="preserve">(คุณครูวาสนา) เราต้องศึกษาเรื่องที่เราจะอ่านให้เข้าใจนะคะ เพราะว่าเราจะได้อ่านสำรวจคำนะคะ ว่าเรื่องนั้นเกี่ยวกับอะไรมีคำศัพท์ยากหรือไม่ เพราะว่าบทร้อยกรอง บางครั้งจะมีการใช้คำที่เป็นไวพจน์นะคะ อาจจะเป็นคำที่นักเรียนไม่คุ้นเคย แต่เป็นคำที่นักเรียนรู้จัก เพราะฉะนั้น เราจะต้องหมั่นศึกษาเรื่องที่จะอ่านก่อนนะคะ</w:t>
      </w:r>
    </w:p>
    <w:p>
      <w:pPr>
        <w:pStyle w:val="BodyText"/>
      </w:pPr>
      <w:r>
        <w:t xml:space="preserve">(คุณครูชลภักดิ์) ครับ อย่างเช่น เรื่อง ตนเป็นที่พึ่งแห่งตน นี่ ในชั้นประถมศึกษาปีที่ 5 นี่นะครับ เราต้องศึกษาโครงเรื่อง บทอ่าน ตัวหนังสือ คำของเรื่องตนเป็นที่พึ่งแห่งตน เป็นอย่างไร ยังไม่เข้าใจก็เปิดดูคำอ่านในพจนานุกรรมนะครับ เมื่อเราเข้าใจแล้ว ว่าเรื่องนี้เป็นเรื่องแสดงเนื้อหา รู้สึกกลาง ๆ แสดงเนื้อหาเศร้าโศก แสดงเนื้อหาตื่นเต้นเร้าใจ เราก็จะสามารถอ่านออกเสียงบทร้อยกรองบทนั้นได้ดีนะครับ ต่อมานะครับ เว้นจังหวะให้ถูกต้องตามฉันทลักษณ์ อย่างที่บอกครับนักเรียน วันนี้เรานำเสนอเกี่ยวกับกลอนสุภาพ มีจำนวนคำตั้งแต่ 7 คำ, 8 คำ, 9 คำ ถ้า 7 คำนี่ แบ่งอย่างไรครับครูบอม</w:t>
      </w:r>
    </w:p>
    <w:p>
      <w:pPr>
        <w:pStyle w:val="BodyText"/>
      </w:pPr>
      <w:r>
        <w:t xml:space="preserve">(คุณครูวาสนา) ถ้า 7 คำนะคะ เราจะแบ่งเป็น 2, 2, 3 ค่ะ</w:t>
      </w:r>
    </w:p>
    <w:p>
      <w:pPr>
        <w:pStyle w:val="BodyText"/>
      </w:pPr>
      <w:r>
        <w:t xml:space="preserve">(คุณครูชลภักดิ์) เป็น 8 คำล่ะครับ</w:t>
      </w:r>
    </w:p>
    <w:p>
      <w:pPr>
        <w:pStyle w:val="BodyText"/>
      </w:pPr>
      <w:r>
        <w:t xml:space="preserve">(คุณครูวาสนา) ถ้า 8 คำนะคะ เราจะแบ่งเป็น 3, 2, 3 ค่ะ</w:t>
      </w:r>
    </w:p>
    <w:p>
      <w:pPr>
        <w:pStyle w:val="BodyText"/>
      </w:pPr>
      <w:r>
        <w:t xml:space="preserve">(คุณครูชลภักดิ์) และ 9 คำ ก็จะแบ่งเป็น 3, 3, 3 นี่คือการแบ่งจังหวะวรรตอนในการอ่านกลอนสุภาพ แบ่งจังหวะได้ถูกต้อง นักเรียนก็จะอ่านได้ถูกต้องนะครับ ต่อมา อ่านให้ถูกต้องตามอักขรวิธี ตัว ร. เรือ, ล. ลิง คำควบกล้ำนะครับ สามารถฝึกกันได้ใช่ไหมครับเรื่อง นักเรียนสามารถฝึกกันได้ นักเรียนก็จะต้องอ่านให้ถูกต้อง เพราะว่ามันเป็นเสน่ห์อย่างหนึ่ง เพราะถ้าเราอ่านผิด ความหมายก็จะผิดไปด้วย ออกเสียงดังพอประมาณ การอ่านบทร้อยกรองนี่ ถ้าอ่านเสียงดังเกินไป ผู้ที่ฟังอยู่ก็อาจจะทำให้ คือ ถ้าเราอ่านเสียงดังเกินไป คนรอบข้างก็อาจจะรำคาญได้ อ่านได้เสียงไพเราะ เสียงดังพอดีกับขนาดของผู้ฟังนี่ ก็จะทำให้การอ่านต่อมานะครับ น้ำเสียงก่านออกออกเสียงบทร้อยกรอง น้ำเสียงในการอ่านจะต้องเป็นอย่างไรครับครูบอม</w:t>
      </w:r>
    </w:p>
    <w:p>
      <w:pPr>
        <w:pStyle w:val="BodyText"/>
      </w:pPr>
      <w:r>
        <w:t xml:space="preserve">(คุณครูวาสนา) จะต้องอ่านออกเสียชัดเจน แล้วก็มีความน่าฟังนะคะ</w:t>
      </w:r>
    </w:p>
    <w:p>
      <w:pPr>
        <w:pStyle w:val="BodyText"/>
      </w:pPr>
      <w:r>
        <w:t xml:space="preserve">(คุณครูชลภักดิ์) ไพเราะ ชัดเจน น่าฟัง เหมือนอาขยานตอนต้นใช่ไหมครับ เป็นอย่างไรครับ</w:t>
      </w:r>
    </w:p>
    <w:p>
      <w:pPr>
        <w:pStyle w:val="BodyText"/>
      </w:pPr>
      <w:r>
        <w:t xml:space="preserve">(คุณครูวาสนา) นำเสียงนะคะ มีการอ่านออกเสียงได้ถูกต้องชัดเจนนะคะ แบ่งวรรคตอนถูกต้องทำให้เกิดความไพเราะและน่าฟังค่ะ</w:t>
      </w:r>
    </w:p>
    <w:p>
      <w:pPr>
        <w:pStyle w:val="BodyText"/>
      </w:pPr>
      <w:r>
        <w:t xml:space="preserve">(คุณครูชลภักดิ์) ครับ ต่อมา ในส่วนของการเน้นเสียงนะครับ เน้นเสียงให้สัมพันธ์กับอารมณ์และเนื้อเรื่อง อย่างที่ครูโอบอก</w:t>
      </w:r>
    </w:p>
    <w:p>
      <w:pPr>
        <w:pStyle w:val="BodyText"/>
      </w:pPr>
      <w:r>
        <w:t xml:space="preserve">(คุณครูวาสนา) ก็จะเป็นบทส่งก็จะต้องเป็นน้ำเสียงที่โศกเศร้านะคะ</w:t>
      </w:r>
    </w:p>
    <w:p>
      <w:pPr>
        <w:pStyle w:val="BodyText"/>
      </w:pPr>
      <w:r>
        <w:t xml:space="preserve">(คุณครูชลภักดิ์) ถ้าน้ำเสียงตื่นเต้นเร้าใจ น้ำเสียงตื่นเต้น น้ำเสียงก็จะต้องเร้าใจนะครับ ถ้าเป็นเป็นบทดุบทโกรธต้องเป็นอย่างไรครับ เพราะฉะนั้น เราจะอ่านตามอารมณ์ของบทค่ะ</w:t>
      </w:r>
    </w:p>
    <w:p>
      <w:pPr>
        <w:pStyle w:val="BodyText"/>
      </w:pPr>
      <w:r>
        <w:t xml:space="preserve">(คุณครูชลภักดิ์) และสุดท้ายนะครับ เราจะต้องมีบุคลิกภาพที่ดีในการอ่าน อย่างเช่นการนั่ง เราไม่ควรนั่งห่อตัวในการอ่านออกเสียงบทร้อยกรอง ควรนั่งหลังตรง การยืนเราก็ต้องยืนด้วยท่าทางสุภาพแล้วนะครับ ในส่วนนี้ก็คือหลักการอ่านออกเสียงบทร้อยกรองนั่นเอง เมื่อนักเรียนทราบหลักการอ่านออกเสียงบทร้อยกรองแล้ว นักเรียนก็นำความรู้ในส่วนนี้นะครับ ไปใช้ในกิจกรรมฝึกอ่านบทร้อยกรองนั่นเอง นักเรียนครับก่อนที่จะไปฝึกอ่านนั้น ครูโอมีมารยาทในการอ่านออกเสียงบทร้อยกรอง มารยาทในการอ่านบทร้อยแก้วและบทร้อยกรอง ในบางข้ออาจจะเหมือนกันนะครับ ใช้ร่วมกันได้ ข้อแรก น้ำเสียงต้องเป็นอย่างไรครับ บทร้อยกรอง น้ำเสียงที่สุภาพใช่ไหมครับครูบอม คือ ไม่ดังมากเกินไป แล้วก็ไม่เบามากจนเกินไป ถ้าอ่านเบาเกินไป ได้ยินไหมครับครูบอม</w:t>
      </w:r>
    </w:p>
    <w:p>
      <w:pPr>
        <w:pStyle w:val="BodyText"/>
      </w:pPr>
      <w:r>
        <w:t xml:space="preserve">(คุณครูวาสนา) ไม่ได้ยินค่ะ</w:t>
      </w:r>
    </w:p>
    <w:p>
      <w:pPr>
        <w:pStyle w:val="BodyText"/>
      </w:pPr>
      <w:r>
        <w:t xml:space="preserve">(คุณครูชลภักดิ์) นะครับ อาจจะเกิดความน่าเบื่อนะครับ น่าเบื่อ ต่อมาข้อที่ 2 มีมารยาทที่สุภาพในการอ่านใช่ไหมครับ มีบุคลิกเรียบร้อยนะครับ ท่านั่งก็ควรที่จะนั่งหลังตรง ถ้าเป็นการยืนอ่าน ก็ต้องยืนด้วยท่าสุภาพ ต่อมา ข้อที่ 4 จะต้องสบสายตาผู้ฟังเป็นระยะนะครับ เป็นระยะ แสดงสัมพันธ์กับเนื้อหานะครับ แสดงสีหน้าสัมพันธ์กับเนื้อหาด้วย ต่อมานะครับ นักเรียนครับ เรามาฟังตัวอย่างการอ่านออกเสียงบทร้อยกรอง เรื่อง ตนเป็นที่พึ่งแห่งตน อีกครั้งนะครับ</w:t>
      </w:r>
    </w:p>
    <w:p>
      <w:pPr>
        <w:pStyle w:val="BodyText"/>
      </w:pPr>
      <w:r>
        <w:t xml:space="preserve">(นักเรียน) ตนเป็นที่พึ่งแห่งตน เราเกิดมาทั้งทีชีวิตหนึ่ง อย่าหมายพึ่งผู้ใดให้เขาหยัน ควรคะนึงพึ่งตนทนกัดฟัน คิดบากบั่นตั้งหน้ามานะนำ กสิกิจพณิชยการงานมีเกียรติ อย่าหยามเหยียดพาลหาว่างานต่ำ หรือจะชอบวิชาอุตสาหกรรม เชิญเลือกทำตามถนัดอย่าผัดวัน เอาดวงใจเป็นทุนหนุนนำหน้า เอาปัญญาเป็นแรงมุ่งแข่งขัน เอาความเพียรเป็นยานประสานกัน ผลจะบรรลุสู่ประตูชัย เงินและทองกองอยู่ประตูหน้า คอยเปิดอ้ายิ้มรับไม่ขับไส ทรัพย์ในดินสินในน้ำออกคล่ำไป แหลมทองไทยพร้อมจะช่วยอำนวยเอย</w:t>
      </w:r>
    </w:p>
    <w:p>
      <w:pPr>
        <w:pStyle w:val="BodyText"/>
      </w:pPr>
      <w:r>
        <w:t xml:space="preserve">(คุณครูชลภักดิ์) ต่อมานะครับ กิจกรรมพัฒนาการอ่านบทร้อยกรองในวันนี้ ให้นักเรียนนะครับ อ่านออกเสียงบทร้อยกรองนะครับ โดยการจับคู่ จับคู่นะครับลูก จับคู่อ่านออกเสียงบทร้อยกรองนะครับ ในใบงานที่2 ของเรา ซึ่งอยู่ในข้อที่ 4 นั่นเองนะครับ ข้อที่ 4 ก่อนที่นักเรียนจะจับคู่กันฝึกอ่านนะครับ เราก็จะมีการแบ่งจังหวะวรรคตอนในการอ่าน ต่อมานะครับ การทำใบงานที่ 2 นะครับ นักเรียนสามารถทำไปก่อน แล้วก็สามารถนี่ ในช่วงของข้อที่ 4 นะครับ นักเรียน นักเรียนสามารถจับคู่กันแล้วก็ศึกษาใบความรู้ได้ ใบความรู้ที่ 2 ประกอบนะครับ นักเรียนต่อมานะครับ คำชี้แจงกิจกรรมนักเรียน อย่างที่คุณครูโอบอกครับ นักเรียนทำใบงานที่ 4 กับทำข้อที่ 4 นะครับ แบ่งจังหวะความรู้ที่อ่าน แล้วนักเรียนก็จับคู่กันอ่านบทร้อยกรองในข้อที่ 4 นะครับ ส่วนคำชี้แจ้งกิจกรรมนักเรียนปลายทางนะครับ ก็คือแจกใบงานนักเรียน แจกใบความรู้ แล้วก็ให้นักเรียนดูแลการทำงานให้นักเรียนอย่างปกติ แล้วก็ประเมินนะครับ ประเมินการอ่านออกเสียงบทร้อยกรองนะครับ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๒ การอ่านออกเสียงบทร้อยกรอง ๒ มิ.ย. ๒๕๖๔ นาโน</dc:title>
  <dc:creator/>
  <cp:keywords/>
  <dcterms:created xsi:type="dcterms:W3CDTF">2021-11-11T04:10:53Z</dcterms:created>
  <dcterms:modified xsi:type="dcterms:W3CDTF">2021-11-11T04:10:53Z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09.30 น.</vt:lpwstr>
  </property>
  <property fmtid="{D5CDD505-2E9C-101B-9397-08002B2CF9AE}" pid="3" name="subtitle">
    <vt:lpwstr/>
  </property>
</Properties>
</file>